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128AF" w14:textId="45CA3130" w:rsidR="009522D3" w:rsidRDefault="00853489">
      <w:r w:rsidRPr="00853489">
        <w:drawing>
          <wp:inline distT="0" distB="0" distL="0" distR="0" wp14:anchorId="4B53F1B3" wp14:editId="5E001FA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E623" w14:textId="2CF05D67" w:rsidR="00853489" w:rsidRDefault="00853489">
      <w:r w:rsidRPr="00853489">
        <w:drawing>
          <wp:inline distT="0" distB="0" distL="0" distR="0" wp14:anchorId="2D62DFE0" wp14:editId="76B5865C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F423" w14:textId="2C7B978B" w:rsidR="00853489" w:rsidRDefault="00853489">
      <w:r w:rsidRPr="00853489">
        <w:lastRenderedPageBreak/>
        <w:drawing>
          <wp:inline distT="0" distB="0" distL="0" distR="0" wp14:anchorId="45F88321" wp14:editId="08B896B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82E5" w14:textId="2BBBF48F" w:rsidR="00853489" w:rsidRDefault="00853489">
      <w:r w:rsidRPr="00853489">
        <w:drawing>
          <wp:inline distT="0" distB="0" distL="0" distR="0" wp14:anchorId="0EE54719" wp14:editId="1476C6F9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CAF8" w14:textId="4C3554C7" w:rsidR="00853489" w:rsidRDefault="00853489">
      <w:r w:rsidRPr="00853489">
        <w:lastRenderedPageBreak/>
        <w:drawing>
          <wp:inline distT="0" distB="0" distL="0" distR="0" wp14:anchorId="3E2C7A90" wp14:editId="0EE04149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262B" w14:textId="2FCF6FAF" w:rsidR="00853489" w:rsidRDefault="00853489">
      <w:r w:rsidRPr="00853489">
        <w:drawing>
          <wp:inline distT="0" distB="0" distL="0" distR="0" wp14:anchorId="622AE478" wp14:editId="11E5969B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48F7" w14:textId="18F49DA6" w:rsidR="00853489" w:rsidRDefault="00853489">
      <w:r w:rsidRPr="00853489">
        <w:lastRenderedPageBreak/>
        <w:drawing>
          <wp:inline distT="0" distB="0" distL="0" distR="0" wp14:anchorId="30D0032E" wp14:editId="33B74591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B833" w14:textId="65B99C93" w:rsidR="00853489" w:rsidRDefault="00853489">
      <w:r w:rsidRPr="00853489">
        <w:drawing>
          <wp:inline distT="0" distB="0" distL="0" distR="0" wp14:anchorId="58DCC3C4" wp14:editId="1A631216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914A" w14:textId="47054CED" w:rsidR="00853489" w:rsidRDefault="00853489">
      <w:r w:rsidRPr="00853489">
        <w:lastRenderedPageBreak/>
        <w:drawing>
          <wp:inline distT="0" distB="0" distL="0" distR="0" wp14:anchorId="570F2A5B" wp14:editId="44C14F2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F2D2" w14:textId="05B98DD4" w:rsidR="00853489" w:rsidRDefault="00853489">
      <w:r w:rsidRPr="00853489">
        <w:drawing>
          <wp:inline distT="0" distB="0" distL="0" distR="0" wp14:anchorId="03A34E14" wp14:editId="1E5A354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AC9F" w14:textId="257B7361" w:rsidR="00853489" w:rsidRDefault="00853489">
      <w:r w:rsidRPr="00853489">
        <w:lastRenderedPageBreak/>
        <w:drawing>
          <wp:inline distT="0" distB="0" distL="0" distR="0" wp14:anchorId="19BB5B79" wp14:editId="094E8CC7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15DA" w14:textId="167DA4E7" w:rsidR="00853489" w:rsidRDefault="00853489">
      <w:r w:rsidRPr="00853489">
        <w:drawing>
          <wp:inline distT="0" distB="0" distL="0" distR="0" wp14:anchorId="1182AAD4" wp14:editId="396944B5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00E4" w14:textId="1B3DF3C1" w:rsidR="00853489" w:rsidRDefault="00853489">
      <w:r w:rsidRPr="00853489">
        <w:lastRenderedPageBreak/>
        <w:drawing>
          <wp:inline distT="0" distB="0" distL="0" distR="0" wp14:anchorId="30CCB758" wp14:editId="4F4167F5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ED1C" w14:textId="2C29015B" w:rsidR="00853489" w:rsidRDefault="00853489">
      <w:r w:rsidRPr="00853489">
        <w:drawing>
          <wp:inline distT="0" distB="0" distL="0" distR="0" wp14:anchorId="288A95E9" wp14:editId="42FE2D9F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DCAC" w14:textId="5EC07672" w:rsidR="00853489" w:rsidRDefault="00853489">
      <w:r w:rsidRPr="00853489">
        <w:lastRenderedPageBreak/>
        <w:drawing>
          <wp:inline distT="0" distB="0" distL="0" distR="0" wp14:anchorId="23656442" wp14:editId="5CF5DA31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DBCB" w14:textId="774D193C" w:rsidR="00853489" w:rsidRDefault="00853489">
      <w:r w:rsidRPr="00853489">
        <w:drawing>
          <wp:inline distT="0" distB="0" distL="0" distR="0" wp14:anchorId="40862A7C" wp14:editId="71BCE93F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FCAB" w14:textId="7A7147C9" w:rsidR="00853489" w:rsidRDefault="00853489">
      <w:r w:rsidRPr="00853489">
        <w:lastRenderedPageBreak/>
        <w:drawing>
          <wp:inline distT="0" distB="0" distL="0" distR="0" wp14:anchorId="3D1EA027" wp14:editId="793ED4A9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8C69" w14:textId="77777777" w:rsidR="00853489" w:rsidRPr="00853489" w:rsidRDefault="00853489" w:rsidP="00853489">
      <w:proofErr w:type="gramStart"/>
      <w:r w:rsidRPr="00853489">
        <w:rPr>
          <w:lang w:val="en-US"/>
        </w:rPr>
        <w:t>Take a look</w:t>
      </w:r>
      <w:proofErr w:type="gramEnd"/>
      <w:r w:rsidRPr="00853489">
        <w:rPr>
          <w:lang w:val="en-US"/>
        </w:rPr>
        <w:t xml:space="preserve"> at some options and some people’s journey down this route:</w:t>
      </w:r>
    </w:p>
    <w:p w14:paraId="5A1F5775" w14:textId="77777777" w:rsidR="00853489" w:rsidRPr="00853489" w:rsidRDefault="00853489" w:rsidP="00853489">
      <w:hyperlink r:id="rId21" w:history="1">
        <w:r w:rsidRPr="00853489">
          <w:rPr>
            <w:rStyle w:val="Hyperlink"/>
            <w:lang w:val="en-US"/>
          </w:rPr>
          <w:t>https://icould.com/explore/subject/drama+and+theatre+studies</w:t>
        </w:r>
      </w:hyperlink>
    </w:p>
    <w:p w14:paraId="7F6B0FFF" w14:textId="77777777" w:rsidR="00853489" w:rsidRPr="00853489" w:rsidRDefault="00853489" w:rsidP="00853489">
      <w:r w:rsidRPr="00853489">
        <w:rPr>
          <w:lang w:val="en-US"/>
        </w:rPr>
        <w:t>There are details of more possible job roles here:</w:t>
      </w:r>
    </w:p>
    <w:p w14:paraId="4951AA70" w14:textId="77777777" w:rsidR="00853489" w:rsidRPr="00853489" w:rsidRDefault="00853489" w:rsidP="00853489">
      <w:hyperlink r:id="rId22" w:history="1">
        <w:r w:rsidRPr="00853489">
          <w:rPr>
            <w:rStyle w:val="Hyperlink"/>
            <w:lang w:val="en-US"/>
          </w:rPr>
          <w:t>https://www.ucas.com/job-subjects/drama-music-and-performing-arts</w:t>
        </w:r>
      </w:hyperlink>
    </w:p>
    <w:p w14:paraId="66DBD58A" w14:textId="42A3F1E3" w:rsidR="00853489" w:rsidRDefault="00853489">
      <w:r w:rsidRPr="00853489">
        <w:drawing>
          <wp:inline distT="0" distB="0" distL="0" distR="0" wp14:anchorId="26835F04" wp14:editId="138152DE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4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89"/>
    <w:rsid w:val="00853489"/>
    <w:rsid w:val="0095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70963"/>
  <w15:chartTrackingRefBased/>
  <w15:docId w15:val="{B3A5BE7C-85DC-4EB6-9249-3A7F0043F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34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3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icould.com/explore/subject/drama+and+theatre+studies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ucas.com/job-subjects/drama-music-and-performing-a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2020-06-18T12:14:00Z</dcterms:created>
  <dcterms:modified xsi:type="dcterms:W3CDTF">2020-06-18T12:20:00Z</dcterms:modified>
</cp:coreProperties>
</file>